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49" w:rsidRDefault="00A55249" w:rsidP="00A55249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宛先細田学園中学校・高等学校</w:t>
      </w:r>
    </w:p>
    <w:p w:rsidR="00A55249" w:rsidRDefault="00A55249" w:rsidP="00A55249">
      <w:pPr>
        <w:adjustRightInd w:val="0"/>
        <w:snapToGrid w:val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吹奏楽部顧問　加藤良幸　宛</w:t>
      </w:r>
    </w:p>
    <w:p w:rsidR="00A55249" w:rsidRDefault="00A55249" w:rsidP="00A55249">
      <w:pPr>
        <w:rPr>
          <w:rFonts w:asciiTheme="minorEastAsia" w:hAnsiTheme="minorEastAsia" w:hint="eastAsia"/>
          <w:szCs w:val="21"/>
        </w:rPr>
      </w:pPr>
    </w:p>
    <w:p w:rsidR="00A55249" w:rsidRDefault="00A55249" w:rsidP="00A55249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　　月　　日</w:t>
      </w:r>
    </w:p>
    <w:p w:rsidR="00A55249" w:rsidRDefault="00A55249" w:rsidP="00A55249">
      <w:pPr>
        <w:jc w:val="right"/>
        <w:rPr>
          <w:rFonts w:asciiTheme="minorEastAsia" w:hAnsiTheme="minorEastAsia" w:hint="eastAsia"/>
          <w:b/>
          <w:sz w:val="24"/>
        </w:rPr>
      </w:pPr>
    </w:p>
    <w:p w:rsidR="00A55249" w:rsidRDefault="00A55249" w:rsidP="00A55249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bookmarkStart w:id="0" w:name="_Hlk523430480"/>
      <w:r>
        <w:rPr>
          <w:rFonts w:asciiTheme="minorEastAsia" w:hAnsiTheme="minorEastAsia" w:hint="eastAsia"/>
          <w:b/>
          <w:sz w:val="28"/>
          <w:szCs w:val="28"/>
        </w:rPr>
        <w:t>吹奏楽部体験会申込書</w:t>
      </w:r>
    </w:p>
    <w:p w:rsidR="00A55249" w:rsidRDefault="00A55249" w:rsidP="00A55249">
      <w:pPr>
        <w:jc w:val="center"/>
        <w:rPr>
          <w:rFonts w:asciiTheme="minorEastAsia" w:hAnsiTheme="minorEastAsia" w:hint="eastAsia"/>
          <w:b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55249" w:rsidTr="00A55249">
        <w:trPr>
          <w:trHeight w:val="92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9" w:rsidRDefault="00A55249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55249" w:rsidRDefault="00A55249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参加希望日（〇印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55249" w:rsidRDefault="00A55249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55249" w:rsidRDefault="00A55249">
            <w:pPr>
              <w:ind w:firstLineChars="100" w:firstLine="24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第２回(8/24)　　第３回(9/14)　　第４回(10/26)　　第５回(11/9)</w:t>
            </w:r>
          </w:p>
          <w:p w:rsidR="00A55249" w:rsidRDefault="00A55249">
            <w:pPr>
              <w:ind w:firstLineChars="100" w:firstLine="24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55249" w:rsidTr="00A55249">
        <w:trPr>
          <w:trHeight w:val="108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9" w:rsidRDefault="00A55249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5524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A5524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proofErr w:type="spellEnd"/>
          </w:p>
        </w:tc>
      </w:tr>
      <w:tr w:rsidR="00A55249" w:rsidTr="00A55249">
        <w:trPr>
          <w:trHeight w:val="108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9" w:rsidRDefault="00A55249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立　　　　　　　　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  <w:proofErr w:type="spellEnd"/>
          </w:p>
        </w:tc>
      </w:tr>
      <w:tr w:rsidR="00A55249" w:rsidTr="00A55249">
        <w:trPr>
          <w:trHeight w:val="108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9" w:rsidRDefault="00A55249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顧問名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先生</w:t>
            </w:r>
            <w:proofErr w:type="spellEnd"/>
          </w:p>
        </w:tc>
      </w:tr>
      <w:tr w:rsidR="00A55249" w:rsidTr="00A55249">
        <w:trPr>
          <w:trHeight w:val="10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9" w:rsidRDefault="00A55249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パート名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49" w:rsidRDefault="00A5524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楽器貸出希望</w:t>
            </w:r>
            <w:proofErr w:type="spellEnd"/>
          </w:p>
          <w:p w:rsidR="00A55249" w:rsidRDefault="00A5524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  <w:proofErr w:type="spellEnd"/>
          </w:p>
        </w:tc>
      </w:tr>
      <w:tr w:rsidR="00A55249" w:rsidTr="00A5524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49" w:rsidRDefault="00A55249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大会実績（ソロコン含む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55249" w:rsidRDefault="00A55249" w:rsidP="00A55249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55249" w:rsidRDefault="00A55249" w:rsidP="00A552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55249" w:rsidRDefault="00A55249" w:rsidP="00A55249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A55249" w:rsidRPr="00A55249" w:rsidRDefault="00A55249" w:rsidP="00A55249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A55249" w:rsidTr="00A55249">
        <w:trPr>
          <w:trHeight w:val="24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9" w:rsidRDefault="00A552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:rsidR="00A55249" w:rsidRDefault="00A552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A55249" w:rsidRDefault="00A552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55249" w:rsidRDefault="00A55249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－　　　　　　－　　</w:t>
            </w:r>
          </w:p>
          <w:p w:rsidR="00A55249" w:rsidRDefault="00A5524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55249" w:rsidRDefault="00A55249">
            <w:pPr>
              <w:adjustRightInd w:val="0"/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体験会前に連絡を取る場合があります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883E80" w:rsidRPr="00A55249" w:rsidRDefault="00883E80" w:rsidP="00A55249">
      <w:pPr>
        <w:rPr>
          <w:rFonts w:hint="eastAsia"/>
        </w:rPr>
      </w:pPr>
      <w:bookmarkStart w:id="1" w:name="_GoBack"/>
      <w:bookmarkEnd w:id="0"/>
      <w:bookmarkEnd w:id="1"/>
    </w:p>
    <w:sectPr w:rsidR="00883E80" w:rsidRPr="00A55249" w:rsidSect="00A552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9"/>
    <w:rsid w:val="00883E80"/>
    <w:rsid w:val="00A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86908-A8C5-4DC7-A8E2-37E43CA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kanako.iizumi</dc:creator>
  <cp:keywords/>
  <dc:description/>
  <cp:lastModifiedBy>kanako.iizumi</cp:lastModifiedBy>
  <cp:revision>1</cp:revision>
  <dcterms:created xsi:type="dcterms:W3CDTF">2019-08-01T08:07:00Z</dcterms:created>
  <dcterms:modified xsi:type="dcterms:W3CDTF">2019-08-01T08:08:00Z</dcterms:modified>
</cp:coreProperties>
</file>